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D6" w:rsidRDefault="006066D6" w:rsidP="006066D6">
      <w:pPr>
        <w:spacing w:after="0"/>
        <w:rPr>
          <w:noProof/>
          <w:lang w:eastAsia="ru-RU"/>
        </w:rPr>
      </w:pPr>
      <w:r w:rsidRPr="006066D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-376604</wp:posOffset>
            </wp:positionH>
            <wp:positionV relativeFrom="paragraph">
              <wp:posOffset>-322388</wp:posOffset>
            </wp:positionV>
            <wp:extent cx="7366489" cy="10231320"/>
            <wp:effectExtent l="19050" t="0" r="5861" b="0"/>
            <wp:wrapNone/>
            <wp:docPr id="22" name="Рисунок 22" descr="http://www.med-prof.ru/_files/v_sezon_grip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ed-prof.ru/_files/v_sezon_gripp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28" t="1412" r="2818" b="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532" cy="1023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-285545</wp:posOffset>
            </wp:positionH>
            <wp:positionV relativeFrom="paragraph">
              <wp:posOffset>-123092</wp:posOffset>
            </wp:positionV>
            <wp:extent cx="7278565" cy="10383715"/>
            <wp:effectExtent l="19050" t="0" r="0" b="0"/>
            <wp:wrapNone/>
            <wp:docPr id="25" name="Рисунок 25" descr="http://www.med-prof.ru/_files/lictovka_utrem_nos_gri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ed-prof.ru/_files/lictovka_utrem_nos_grip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565" cy="1038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  <w:rPr>
          <w:noProof/>
          <w:lang w:eastAsia="ru-RU"/>
        </w:rPr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344A38" w:rsidRDefault="00344A38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-288681</wp:posOffset>
            </wp:positionH>
            <wp:positionV relativeFrom="paragraph">
              <wp:posOffset>-123092</wp:posOffset>
            </wp:positionV>
            <wp:extent cx="7340112" cy="9838592"/>
            <wp:effectExtent l="19050" t="0" r="0" b="0"/>
            <wp:wrapNone/>
            <wp:docPr id="2" name="Рисунок 1" descr="http://www.med-prof.ru/_pictures/szsi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d-prof.ru/_pictures/szsis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65" cy="983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</w:p>
    <w:p w:rsidR="006066D6" w:rsidRDefault="006066D6" w:rsidP="006066D6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-422275</wp:posOffset>
            </wp:positionV>
            <wp:extent cx="7211695" cy="10418445"/>
            <wp:effectExtent l="19050" t="0" r="8255" b="0"/>
            <wp:wrapNone/>
            <wp:docPr id="10" name="Рисунок 10" descr="http://www.med-prof.ru/_pictures/gr_zc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ed-prof.ru/_pictures/gr_zci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95" cy="1041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6D6" w:rsidRDefault="006066D6" w:rsidP="006066D6">
      <w:pPr>
        <w:spacing w:after="0"/>
      </w:pPr>
    </w:p>
    <w:sectPr w:rsidR="006066D6" w:rsidSect="00606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66D6"/>
    <w:rsid w:val="00344A38"/>
    <w:rsid w:val="0060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2016-09-12T14:03:00Z</dcterms:created>
  <dcterms:modified xsi:type="dcterms:W3CDTF">2016-09-12T14:11:00Z</dcterms:modified>
</cp:coreProperties>
</file>