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BBE" w:rsidRPr="00CB1BBE" w:rsidRDefault="00632ACA" w:rsidP="00632ACA">
      <w:pPr>
        <w:jc w:val="center"/>
        <w:rPr>
          <w:b/>
          <w:bCs/>
        </w:rPr>
      </w:pPr>
      <w:r>
        <w:rPr>
          <w:b/>
          <w:bCs/>
        </w:rPr>
        <w:t>«Вот и сказочке конец». Ночная сказка и ее польза.</w:t>
      </w:r>
    </w:p>
    <w:p w:rsidR="00632ACA" w:rsidRDefault="00632ACA" w:rsidP="00CB1BBE">
      <w:r>
        <w:t xml:space="preserve">«И покатился колобок дальше. Катится, катится…»- вдруг мама опускает взгляд на уже спящую дочку и, поцеловав ее, кладет книгу на полку. Она еще не знает, что потом дочка всегда будет вспоминать эти моменты с трепетом и теплом, </w:t>
      </w:r>
      <w:proofErr w:type="gramStart"/>
      <w:r>
        <w:t>потому</w:t>
      </w:r>
      <w:proofErr w:type="gramEnd"/>
      <w:r>
        <w:t xml:space="preserve"> что нет ничего приятнее, чем мамин убаюкивающий голос перед сном, который читает очередную сказку. </w:t>
      </w:r>
    </w:p>
    <w:p w:rsidR="00632ACA" w:rsidRDefault="00632ACA" w:rsidP="00CB1BBE">
      <w:r>
        <w:t>Но не только будущая ностальгия должна стать мотивом читать детям сказки на ночь. Вот несколько причин, чтобы уделить несколько минут ребенку ночью и тем самым подарить ему что-то больше, чем просто слова: «спокойной ночи».</w:t>
      </w:r>
    </w:p>
    <w:p w:rsidR="00232744" w:rsidRDefault="00CB1BBE" w:rsidP="00CB1BBE">
      <w:r w:rsidRPr="00CB1BBE">
        <w:br/>
      </w:r>
      <w:r w:rsidRPr="00CB1BBE">
        <w:rPr>
          <w:b/>
          <w:bCs/>
        </w:rPr>
        <w:t xml:space="preserve">1. </w:t>
      </w:r>
      <w:r w:rsidR="004B5928">
        <w:rPr>
          <w:b/>
          <w:bCs/>
        </w:rPr>
        <w:t>Демонстрация любви</w:t>
      </w:r>
      <w:r w:rsidRPr="00CB1BBE">
        <w:br/>
      </w:r>
      <w:r w:rsidR="004B5928">
        <w:t xml:space="preserve">Ребенок всегда рад видеть своего родителя, а если при этом он будет осознавать, что ему готовы уделить внимание и еще рассказать что-то интересное, то сомнений в том, что взрослым что-то </w:t>
      </w:r>
      <w:proofErr w:type="gramStart"/>
      <w:r w:rsidR="004B5928">
        <w:t>важнее</w:t>
      </w:r>
      <w:proofErr w:type="gramEnd"/>
      <w:r w:rsidR="004B5928">
        <w:t xml:space="preserve"> чем он точно не будет.</w:t>
      </w:r>
      <w:r w:rsidRPr="00CB1BBE">
        <w:br/>
      </w:r>
      <w:r w:rsidRPr="00CB1BBE">
        <w:br/>
      </w:r>
      <w:r w:rsidRPr="00CB1BBE">
        <w:rPr>
          <w:b/>
          <w:bCs/>
        </w:rPr>
        <w:t xml:space="preserve">2. </w:t>
      </w:r>
      <w:r w:rsidR="004B5928">
        <w:rPr>
          <w:b/>
          <w:bCs/>
        </w:rPr>
        <w:t>Обучение жизни</w:t>
      </w:r>
      <w:proofErr w:type="gramStart"/>
      <w:r w:rsidRPr="00CB1BBE">
        <w:br/>
        <w:t>П</w:t>
      </w:r>
      <w:proofErr w:type="gramEnd"/>
      <w:r w:rsidRPr="00CB1BBE">
        <w:t xml:space="preserve">о словам психолога Павла </w:t>
      </w:r>
      <w:proofErr w:type="spellStart"/>
      <w:r w:rsidRPr="00CB1BBE">
        <w:t>Басанского</w:t>
      </w:r>
      <w:proofErr w:type="spellEnd"/>
      <w:r w:rsidRPr="00CB1BBE">
        <w:t>, сказки помогают ребенку осознавать свой жизненный опыт и переживания, создавать собственный мир.</w:t>
      </w:r>
    </w:p>
    <w:p w:rsidR="00031278" w:rsidRDefault="00232744" w:rsidP="00CB1BBE">
      <w:r w:rsidRPr="00CB1BBE">
        <w:t xml:space="preserve">Даже страшные и грустные сказки и рассказы, по мнению </w:t>
      </w:r>
      <w:proofErr w:type="spellStart"/>
      <w:r w:rsidRPr="00CB1BBE">
        <w:t>Басанского</w:t>
      </w:r>
      <w:proofErr w:type="spellEnd"/>
      <w:r w:rsidRPr="00CB1BBE">
        <w:t>, нужны. Ведь и страх, и печаль – это нормальные человеческие чувства, которых не нужно избегать. Но важно выбирать проверенные временем произведения</w:t>
      </w:r>
      <w:proofErr w:type="gramStart"/>
      <w:r w:rsidR="00CB1BBE" w:rsidRPr="00CB1BBE">
        <w:br/>
      </w:r>
      <w:r w:rsidR="00CB1BBE" w:rsidRPr="00CB1BBE">
        <w:br/>
        <w:t>С</w:t>
      </w:r>
      <w:proofErr w:type="gramEnd"/>
      <w:r w:rsidR="00CB1BBE" w:rsidRPr="00CB1BBE">
        <w:t>лушая сказки, малыш получает редкую возможность стать сильным, хитрым и ловким, добрым и великодушным, смелым и мужественным. То есть най</w:t>
      </w:r>
      <w:r>
        <w:t>ти свое место в реальном мире.</w:t>
      </w:r>
      <w:r w:rsidR="00CB1BBE" w:rsidRPr="00CB1BBE">
        <w:br/>
      </w:r>
      <w:r w:rsidR="00CB1BBE" w:rsidRPr="00CB1BBE">
        <w:br/>
        <w:t>Конечно, не стоит читать страшные сказки на ночь. Особенно если ваш ребенок очень впечатлительный.</w:t>
      </w:r>
      <w:r w:rsidR="00CB1BBE" w:rsidRPr="00CB1BBE">
        <w:br/>
      </w:r>
      <w:r w:rsidR="00CB1BBE" w:rsidRPr="00CB1BBE">
        <w:br/>
      </w:r>
      <w:r w:rsidR="00CB1BBE" w:rsidRPr="00CB1BBE">
        <w:rPr>
          <w:b/>
          <w:bCs/>
        </w:rPr>
        <w:t xml:space="preserve">3. </w:t>
      </w:r>
      <w:r>
        <w:rPr>
          <w:b/>
          <w:bCs/>
        </w:rPr>
        <w:t>Развитие памяти и речи</w:t>
      </w:r>
      <w:r w:rsidR="00CB1BBE" w:rsidRPr="00CB1BBE">
        <w:br/>
        <w:t>Словарный запас ребенка активно формируется в возрасте от 10 месяцев до 1,5 года.</w:t>
      </w:r>
      <w:r w:rsidR="00CB1BBE" w:rsidRPr="00CB1BBE">
        <w:br/>
        <w:t>В 3 года, если родители занимались с малышом, его словарный запас должен составлять от тысячи слов и больше.</w:t>
      </w:r>
      <w:r w:rsidR="00CB1BBE" w:rsidRPr="00CB1BBE">
        <w:br/>
        <w:t xml:space="preserve">Поэтому так важно в этот период читать ребенку, и не только на ночь. Кстати, </w:t>
      </w:r>
      <w:r>
        <w:t xml:space="preserve">стоит </w:t>
      </w:r>
      <w:r w:rsidR="00CB1BBE" w:rsidRPr="00CB1BBE">
        <w:t>начинать читать стихи малышу, когд</w:t>
      </w:r>
      <w:r>
        <w:t>а он находится в утробе мамочки.</w:t>
      </w:r>
      <w:r w:rsidR="00CB1BBE" w:rsidRPr="00CB1BBE">
        <w:br/>
      </w:r>
      <w:r w:rsidR="00CB1BBE" w:rsidRPr="00CB1BBE">
        <w:br/>
        <w:t>Кумулятивные сказки, то есть сказки, в которых есть повторы, развивают память ребенка. Читая такую сказку во второй и третий раз, можно предложить ребенку самому повторить отрывок.</w:t>
      </w:r>
      <w:r w:rsidR="00CB1BBE" w:rsidRPr="00CB1BBE">
        <w:br/>
      </w:r>
      <w:r w:rsidR="00CB1BBE" w:rsidRPr="00CB1BBE">
        <w:br/>
      </w:r>
      <w:r w:rsidR="00CB1BBE" w:rsidRPr="00CB1BBE">
        <w:rPr>
          <w:b/>
          <w:bCs/>
        </w:rPr>
        <w:t xml:space="preserve">4. </w:t>
      </w:r>
      <w:r>
        <w:rPr>
          <w:b/>
          <w:bCs/>
        </w:rPr>
        <w:t>Развитие чувства ритма</w:t>
      </w:r>
      <w:proofErr w:type="gramStart"/>
      <w:r w:rsidR="00CB1BBE" w:rsidRPr="00CB1BBE">
        <w:br/>
        <w:t>П</w:t>
      </w:r>
      <w:proofErr w:type="gramEnd"/>
      <w:r w:rsidR="00CB1BBE" w:rsidRPr="00CB1BBE">
        <w:t>ри чтении стихов у ребенка развивается чувство ритма. А если еще и попросить продолжить строчку, то тренироваться будет и память.</w:t>
      </w:r>
      <w:r w:rsidR="00CB1BBE" w:rsidRPr="00CB1BBE">
        <w:br/>
        <w:t>Прочитанный убаюкивающим голосом стих способен, как колыбельная, усыпить ребенка.</w:t>
      </w:r>
      <w:r w:rsidR="00CB1BBE" w:rsidRPr="00CB1BBE">
        <w:br/>
      </w:r>
      <w:bookmarkStart w:id="0" w:name="_GoBack"/>
      <w:bookmarkEnd w:id="0"/>
    </w:p>
    <w:p w:rsidR="00241CFA" w:rsidRDefault="00241CFA" w:rsidP="00CB1BBE">
      <w:r>
        <w:t>Сказка на ночь – это приятная традиция, с помощью которой можно успокоить все волнения за день не только ребенка, но и свои собственные, ведь что может быть лучше засыпающего здорового малыша под ваш мелодичный голос!</w:t>
      </w:r>
    </w:p>
    <w:sectPr w:rsidR="00241CFA" w:rsidSect="007F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BD1"/>
    <w:rsid w:val="00031278"/>
    <w:rsid w:val="0013584C"/>
    <w:rsid w:val="00232744"/>
    <w:rsid w:val="00241CFA"/>
    <w:rsid w:val="004B5928"/>
    <w:rsid w:val="00632ACA"/>
    <w:rsid w:val="00734BD1"/>
    <w:rsid w:val="007F00F2"/>
    <w:rsid w:val="00CB1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9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Ксюшандия</cp:lastModifiedBy>
  <cp:revision>7</cp:revision>
  <dcterms:created xsi:type="dcterms:W3CDTF">2021-03-19T13:36:00Z</dcterms:created>
  <dcterms:modified xsi:type="dcterms:W3CDTF">2021-03-21T17:54:00Z</dcterms:modified>
</cp:coreProperties>
</file>